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0.0" w:type="dxa"/>
        <w:tblLayout w:type="fixed"/>
        <w:tblLook w:val="0400"/>
      </w:tblPr>
      <w:tblGrid>
        <w:gridCol w:w="4503"/>
        <w:gridCol w:w="5670"/>
        <w:tblGridChange w:id="0">
          <w:tblGrid>
            <w:gridCol w:w="4503"/>
            <w:gridCol w:w="5670"/>
          </w:tblGrid>
        </w:tblGridChange>
      </w:tblGrid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450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TRƯỜNG ĐẠI HỌC QUỐC TẾ</w:t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450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CỘNG HÒA XÃ HỘI CHỦ NGHĨA VIỆT NAM</w:t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pos="450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KHOA KỸ THUẬT Y SINH</w:t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pos="450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Độc lập – Tự do – Hạnh phúc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pos="450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0</wp:posOffset>
                      </wp:positionV>
                      <wp:extent cx="125730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7350" y="378000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0</wp:posOffset>
                      </wp:positionV>
                      <wp:extent cx="1257300" cy="12700"/>
                      <wp:effectExtent b="0" l="0" r="0" t="0"/>
                      <wp:wrapNone/>
                      <wp:docPr id="1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3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450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24050" cy="127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83975" y="378000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0</wp:posOffset>
                      </wp:positionV>
                      <wp:extent cx="1924050" cy="12700"/>
                      <wp:effectExtent b="0" l="0" r="0" t="0"/>
                      <wp:wrapNone/>
                      <wp:docPr id="1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-800099</wp:posOffset>
                </wp:positionV>
                <wp:extent cx="923925" cy="319918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88800" y="3624804"/>
                          <a:ext cx="914400" cy="310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Form 01a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-800099</wp:posOffset>
                </wp:positionV>
                <wp:extent cx="923925" cy="319918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19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PHIẾU ĐĂNG KÝ ĐỀ TÀI LUẬN VĂN THẠC SĨ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Kính gửi: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KHOA KỸ THUẬT Y SINH</w:t>
      </w:r>
    </w:p>
    <w:p w:rsidR="00000000" w:rsidDel="00000000" w:rsidP="00000000" w:rsidRDefault="00000000" w:rsidRPr="00000000" w14:paraId="0000000B">
      <w:pPr>
        <w:ind w:left="7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PHÒNG ĐÀO TẠO SAU ĐẠI HỌC</w:t>
      </w:r>
    </w:p>
    <w:p w:rsidR="00000000" w:rsidDel="00000000" w:rsidP="00000000" w:rsidRDefault="00000000" w:rsidRPr="00000000" w14:paraId="0000000C">
      <w:pPr>
        <w:ind w:left="7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670"/>
          <w:tab w:val="right" w:pos="9072"/>
        </w:tabs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Họ tên học viên:                                                            Mã số học viên: </w:t>
      </w:r>
    </w:p>
    <w:p w:rsidR="00000000" w:rsidDel="00000000" w:rsidP="00000000" w:rsidRDefault="00000000" w:rsidRPr="00000000" w14:paraId="0000000E">
      <w:pPr>
        <w:tabs>
          <w:tab w:val="left" w:pos="6663"/>
          <w:tab w:val="right" w:pos="9000"/>
        </w:tabs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Ngành học: KỸ THUẬT Y SINH                                 Khóa: </w:t>
      </w:r>
    </w:p>
    <w:p w:rsidR="00000000" w:rsidDel="00000000" w:rsidP="00000000" w:rsidRDefault="00000000" w:rsidRPr="00000000" w14:paraId="0000000F">
      <w:pPr>
        <w:tabs>
          <w:tab w:val="right" w:pos="9180"/>
        </w:tabs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Nhóm đối tượng (nếu có): </w:t>
      </w:r>
    </w:p>
    <w:p w:rsidR="00000000" w:rsidDel="00000000" w:rsidP="00000000" w:rsidRDefault="00000000" w:rsidRPr="00000000" w14:paraId="00000010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Đăng ký phương thức đào tạo: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PT1: Chương trình nghiên cứu</w:t>
      </w:r>
    </w:p>
    <w:p w:rsidR="00000000" w:rsidDel="00000000" w:rsidP="00000000" w:rsidRDefault="00000000" w:rsidRPr="00000000" w14:paraId="00000011">
      <w:pPr>
        <w:spacing w:before="12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PT2: Chương trình định hướng nghiên cứu</w:t>
      </w:r>
    </w:p>
    <w:p w:rsidR="00000000" w:rsidDel="00000000" w:rsidP="00000000" w:rsidRDefault="00000000" w:rsidRPr="00000000" w14:paraId="00000012">
      <w:pPr>
        <w:tabs>
          <w:tab w:val="right" w:pos="9072"/>
        </w:tabs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Tôi đăng ký thực hiện luận văn thạc sĩ với tên đề tài (tiếng Việt): </w:t>
      </w:r>
    </w:p>
    <w:p w:rsidR="00000000" w:rsidDel="00000000" w:rsidP="00000000" w:rsidRDefault="00000000" w:rsidRPr="00000000" w14:paraId="00000013">
      <w:pPr>
        <w:tabs>
          <w:tab w:val="right" w:pos="9072"/>
        </w:tabs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Tên đề tài (tiếng Anh): </w:t>
      </w:r>
    </w:p>
    <w:p w:rsidR="00000000" w:rsidDel="00000000" w:rsidP="00000000" w:rsidRDefault="00000000" w:rsidRPr="00000000" w14:paraId="00000014">
      <w:pPr>
        <w:tabs>
          <w:tab w:val="right" w:pos="9334"/>
        </w:tabs>
        <w:spacing w:before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Dưới sự hướng dẫn của:</w:t>
      </w:r>
    </w:p>
    <w:p w:rsidR="00000000" w:rsidDel="00000000" w:rsidP="00000000" w:rsidRDefault="00000000" w:rsidRPr="00000000" w14:paraId="00000015">
      <w:pPr>
        <w:tabs>
          <w:tab w:val="right" w:pos="9072"/>
        </w:tabs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Hướng dẫn chính:  </w:t>
      </w:r>
    </w:p>
    <w:p w:rsidR="00000000" w:rsidDel="00000000" w:rsidP="00000000" w:rsidRDefault="00000000" w:rsidRPr="00000000" w14:paraId="00000016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Cơ quan công tác hiện tại: </w:t>
      </w:r>
    </w:p>
    <w:p w:rsidR="00000000" w:rsidDel="00000000" w:rsidP="00000000" w:rsidRDefault="00000000" w:rsidRPr="00000000" w14:paraId="00000017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Điện thoại liên lạc: </w:t>
      </w:r>
    </w:p>
    <w:p w:rsidR="00000000" w:rsidDel="00000000" w:rsidP="00000000" w:rsidRDefault="00000000" w:rsidRPr="00000000" w14:paraId="00000018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Email: </w:t>
      </w:r>
    </w:p>
    <w:p w:rsidR="00000000" w:rsidDel="00000000" w:rsidP="00000000" w:rsidRDefault="00000000" w:rsidRPr="00000000" w14:paraId="00000019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Thời gian thực hiện luận văn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từ tháng      10/2021            đến tháng  4</w:t>
      </w:r>
    </w:p>
    <w:tbl>
      <w:tblPr>
        <w:tblStyle w:val="Table2"/>
        <w:tblW w:w="10173.0" w:type="dxa"/>
        <w:jc w:val="left"/>
        <w:tblInd w:w="0.0" w:type="dxa"/>
        <w:tblBorders>
          <w:bottom w:color="000000" w:space="0" w:sz="4" w:val="single"/>
        </w:tblBorders>
        <w:tblLayout w:type="fixed"/>
        <w:tblLook w:val="0400"/>
      </w:tblPr>
      <w:tblGrid>
        <w:gridCol w:w="4675"/>
        <w:gridCol w:w="90"/>
        <w:gridCol w:w="5408"/>
        <w:tblGridChange w:id="0">
          <w:tblGrid>
            <w:gridCol w:w="4675"/>
            <w:gridCol w:w="90"/>
            <w:gridCol w:w="54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TPHCM, ngày     tháng   năm 2021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Học viên (ký và ghi rõ họ tên)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XÁC NHẬN CỦA HƯỚNG DẪN CHÍNH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Tôi đồng ý nhận hướng dẫn chính luận văn thạc sĩ cho học viên.</w:t>
            </w:r>
          </w:p>
          <w:p w:rsidR="00000000" w:rsidDel="00000000" w:rsidP="00000000" w:rsidRDefault="00000000" w:rsidRPr="00000000" w14:paraId="00000023">
            <w:pPr>
              <w:tabs>
                <w:tab w:val="left" w:pos="4590"/>
              </w:tabs>
              <w:spacing w:before="120" w:lineRule="auto"/>
              <w:ind w:right="2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(CBHD ký và ghi họ tên)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XÁC NHẬN CỦA HƯỚNG DẪN PHỤ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(nếu có)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Tôi đồng ý nhận hướng dẫn phụ luận văn thạc sĩ cho học viên. </w:t>
            </w:r>
          </w:p>
          <w:p w:rsidR="00000000" w:rsidDel="00000000" w:rsidP="00000000" w:rsidRDefault="00000000" w:rsidRPr="00000000" w14:paraId="00000027">
            <w:pPr>
              <w:spacing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(CBHD ký và ghi họ tên)</w:t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335561</wp:posOffset>
            </wp:positionH>
            <wp:positionV relativeFrom="paragraph">
              <wp:posOffset>-553671</wp:posOffset>
            </wp:positionV>
            <wp:extent cx="633213" cy="633213"/>
            <wp:effectExtent b="0" l="0" r="0" t="0"/>
            <wp:wrapNone/>
            <wp:docPr descr="http://t0.gstatic.com/images?q=tbn:ANd9GcQk76RtPn-Y4vzjLwcz_6rGvROhzcs3IGOegu6fMg9w86NZ2o7d" id="20" name="image5.jpg"/>
            <a:graphic>
              <a:graphicData uri="http://schemas.openxmlformats.org/drawingml/2006/picture">
                <pic:pic>
                  <pic:nvPicPr>
                    <pic:cNvPr descr="http://t0.gstatic.com/images?q=tbn:ANd9GcQk76RtPn-Y4vzjLwcz_6rGvROhzcs3IGOegu6fMg9w86NZ2o7d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13" cy="633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-622299</wp:posOffset>
                </wp:positionV>
                <wp:extent cx="4380189" cy="730978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160668" y="3419274"/>
                          <a:ext cx="4370664" cy="72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VIETNAM NATIONAL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INTERNATIONAL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School of Biomedical Engineering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-622299</wp:posOffset>
                </wp:positionV>
                <wp:extent cx="4380189" cy="730978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0189" cy="7309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4999840</wp:posOffset>
            </wp:positionH>
            <wp:positionV relativeFrom="paragraph">
              <wp:posOffset>-520115</wp:posOffset>
            </wp:positionV>
            <wp:extent cx="564354" cy="564354"/>
            <wp:effectExtent b="0" l="0" r="0" t="0"/>
            <wp:wrapNone/>
            <wp:docPr descr="Logo, company name  &#10;  &#10;Description automatically generated" id="19" name="image6.jpg"/>
            <a:graphic>
              <a:graphicData uri="http://schemas.openxmlformats.org/drawingml/2006/picture">
                <pic:pic>
                  <pic:nvPicPr>
                    <pic:cNvPr descr="Logo, company name  &#10;  &#10;Description automatically generated"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354" cy="5643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tabs>
          <w:tab w:val="left" w:pos="634"/>
          <w:tab w:val="center" w:pos="4680"/>
        </w:tabs>
        <w:rPr>
          <w:rFonts w:ascii="Times New Roman" w:cs="Times New Roman" w:eastAsia="Times New Roman" w:hAnsi="Times New Roman"/>
          <w:b w:val="1"/>
          <w:i w:val="0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32"/>
          <w:szCs w:val="32"/>
          <w:rtl w:val="0"/>
        </w:rPr>
        <w:tab/>
        <w:tab/>
        <w:t xml:space="preserve">Master Thesis Abstract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Title: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Student’s name:</w:t>
        <w:tab/>
        <w:tab/>
        <w:tab/>
        <w:tab/>
        <w:tab/>
        <w:t xml:space="preserve">Student’s ID: MBEIU18001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Advisor: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Proposal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(only single A4-page)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395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DefaultParagraphFont"/>
    <w:rsid w:val="009B3954"/>
    <w:rPr>
      <w:rFonts w:ascii="AdvPTimesB" w:hAnsi="AdvPTimesB" w:hint="default"/>
      <w:b w:val="0"/>
      <w:bCs w:val="0"/>
      <w:i w:val="0"/>
      <w:iCs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 w:val="1"/>
    <w:rsid w:val="00AF213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213D"/>
  </w:style>
  <w:style w:type="paragraph" w:styleId="Footer">
    <w:name w:val="footer"/>
    <w:basedOn w:val="Normal"/>
    <w:link w:val="FooterChar"/>
    <w:uiPriority w:val="99"/>
    <w:unhideWhenUsed w:val="1"/>
    <w:rsid w:val="00AF213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21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jpg"/><Relationship Id="rId12" Type="http://schemas.openxmlformats.org/officeDocument/2006/relationships/image" Target="media/image6.jp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IRmzh/6JBCqdTUTPHs+DclWqQ==">AMUW2mWfaY6uO2BpkrWguoQQ3T/dmsP2Din4QMHSUlPDzESFGXYlHGMYsNBeiBw3orRKvJDW4lBjG0K40ZloKBq46AQIMbouYjKwGFofL9A32AteB64TIn8=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2020-03-02T07:23:00Z</dcterms:created>
  <dc:creator>My An Le Nguyen</dc:creator>
</cp:coreProperties>
</file>